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BA3336" w:rsidTr="00B33C95">
        <w:tc>
          <w:tcPr>
            <w:tcW w:w="14817" w:type="dxa"/>
            <w:gridSpan w:val="5"/>
            <w:vAlign w:val="center"/>
          </w:tcPr>
          <w:p w:rsidR="00DE2E47" w:rsidRPr="00BA3336" w:rsidRDefault="001D5933" w:rsidP="00B33C9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A3336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A3336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gramStart"/>
            <w:r w:rsidRPr="00BA3336">
              <w:rPr>
                <w:rFonts w:ascii="Times New Roman" w:hAnsi="Times New Roman" w:cs="Times New Roman"/>
                <w:b/>
                <w:sz w:val="36"/>
              </w:rPr>
              <w:t>NS</w:t>
            </w:r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BA3336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>ZBPG</w:t>
            </w:r>
            <w:proofErr w:type="gramEnd"/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7B36A0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AD11B5" w:rsidRPr="00BA3336">
              <w:rPr>
                <w:rFonts w:ascii="Times New Roman" w:hAnsi="Times New Roman" w:cs="Times New Roman"/>
                <w:b/>
                <w:sz w:val="36"/>
              </w:rPr>
              <w:t>.12</w:t>
            </w:r>
            <w:r w:rsidR="00275B8C" w:rsidRPr="00BA3336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A3336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A3336" w:rsidTr="00B33C95">
        <w:tc>
          <w:tcPr>
            <w:tcW w:w="1671" w:type="dxa"/>
            <w:shd w:val="clear" w:color="auto" w:fill="EEECE1" w:themeFill="background2"/>
          </w:tcPr>
          <w:p w:rsidR="00DE2E47" w:rsidRPr="00BA3336" w:rsidRDefault="00DE2E47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BA3336" w:rsidRDefault="00DE2E47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BA3336" w:rsidRDefault="00DE2E47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BA3336" w:rsidRDefault="00DE2E47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BA3336" w:rsidRDefault="00DE2E47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BA3336" w:rsidTr="00B33C95">
        <w:tc>
          <w:tcPr>
            <w:tcW w:w="1671" w:type="dxa"/>
            <w:vMerge w:val="restart"/>
            <w:vAlign w:val="center"/>
          </w:tcPr>
          <w:p w:rsidR="00A078C7" w:rsidRPr="00BA3336" w:rsidRDefault="007B36A0" w:rsidP="00B33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  <w:r w:rsidR="00A078C7" w:rsidRPr="00BA3336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A078C7" w:rsidRPr="00BA3336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A078C7" w:rsidRPr="00BA3336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A078C7" w:rsidRPr="00BA3336" w:rsidRDefault="00A078C7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</w:tr>
      <w:tr w:rsidR="00A078C7" w:rsidRPr="00BA3336" w:rsidTr="00B33C95">
        <w:tc>
          <w:tcPr>
            <w:tcW w:w="1671" w:type="dxa"/>
            <w:vMerge/>
          </w:tcPr>
          <w:p w:rsidR="00A078C7" w:rsidRPr="00BA3336" w:rsidRDefault="00A078C7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BA3336" w:rsidRDefault="00A078C7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</w:tr>
      <w:tr w:rsidR="00A078C7" w:rsidRPr="00BA3336" w:rsidTr="00B33C95">
        <w:tc>
          <w:tcPr>
            <w:tcW w:w="1671" w:type="dxa"/>
            <w:vMerge/>
          </w:tcPr>
          <w:p w:rsidR="00A078C7" w:rsidRPr="00BA3336" w:rsidRDefault="00A078C7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BA3336" w:rsidRDefault="00A078C7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BA3336" w:rsidRDefault="00A078C7" w:rsidP="00B33C95">
            <w:pPr>
              <w:jc w:val="center"/>
              <w:rPr>
                <w:szCs w:val="28"/>
              </w:rPr>
            </w:pPr>
          </w:p>
        </w:tc>
      </w:tr>
      <w:tr w:rsidR="00B777E9" w:rsidRPr="00BA3336" w:rsidTr="00B33C95">
        <w:tc>
          <w:tcPr>
            <w:tcW w:w="1671" w:type="dxa"/>
            <w:vMerge/>
          </w:tcPr>
          <w:p w:rsidR="00B777E9" w:rsidRPr="00BA3336" w:rsidRDefault="00B777E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BA3336" w:rsidRDefault="00B777E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BA3336" w:rsidRDefault="00BA3336" w:rsidP="00B33C95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Seminarium dyplomowe</w:t>
            </w:r>
          </w:p>
          <w:p w:rsidR="00BA3336" w:rsidRPr="00BA3336" w:rsidRDefault="00BA3336" w:rsidP="00B33C95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777E9" w:rsidRPr="00BA3336" w:rsidRDefault="00BA3336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dr</w:t>
            </w:r>
            <w:proofErr w:type="gramEnd"/>
            <w:r w:rsidRPr="00BA3336">
              <w:rPr>
                <w:szCs w:val="28"/>
              </w:rPr>
              <w:t xml:space="preserve"> hab. J. Gierszewski</w:t>
            </w:r>
          </w:p>
          <w:p w:rsidR="00BA3336" w:rsidRPr="00BA3336" w:rsidRDefault="00BA3336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dr</w:t>
            </w:r>
            <w:proofErr w:type="gramEnd"/>
            <w:r w:rsidRPr="00BA3336">
              <w:rPr>
                <w:szCs w:val="28"/>
              </w:rPr>
              <w:t xml:space="preserve"> S. </w:t>
            </w:r>
            <w:proofErr w:type="spellStart"/>
            <w:r w:rsidRPr="00BA3336">
              <w:rPr>
                <w:szCs w:val="28"/>
              </w:rPr>
              <w:t>Zarobny</w:t>
            </w:r>
            <w:proofErr w:type="spellEnd"/>
          </w:p>
          <w:p w:rsidR="00BA3336" w:rsidRPr="00BA3336" w:rsidRDefault="00BA3336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dr</w:t>
            </w:r>
            <w:proofErr w:type="gramEnd"/>
            <w:r w:rsidRPr="00BA3336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s</w:t>
            </w:r>
            <w:proofErr w:type="gramEnd"/>
            <w:r w:rsidRPr="00BA3336">
              <w:rPr>
                <w:szCs w:val="28"/>
              </w:rPr>
              <w:t>.</w:t>
            </w:r>
          </w:p>
        </w:tc>
      </w:tr>
      <w:tr w:rsidR="00B777E9" w:rsidRPr="00BA3336" w:rsidTr="00B33C95">
        <w:tc>
          <w:tcPr>
            <w:tcW w:w="1671" w:type="dxa"/>
            <w:vMerge/>
          </w:tcPr>
          <w:p w:rsidR="00B777E9" w:rsidRPr="00BA3336" w:rsidRDefault="00B777E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BA3336" w:rsidRDefault="00B777E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szCs w:val="28"/>
              </w:rPr>
            </w:pPr>
          </w:p>
        </w:tc>
      </w:tr>
      <w:tr w:rsidR="00B777E9" w:rsidRPr="00BA3336" w:rsidTr="00B33C95">
        <w:tc>
          <w:tcPr>
            <w:tcW w:w="1671" w:type="dxa"/>
            <w:vMerge/>
          </w:tcPr>
          <w:p w:rsidR="00B777E9" w:rsidRPr="00BA3336" w:rsidRDefault="00B777E9" w:rsidP="00B33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BA3336" w:rsidRDefault="00B777E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BA3336" w:rsidRDefault="00B777E9" w:rsidP="00B33C95">
            <w:pPr>
              <w:jc w:val="center"/>
              <w:rPr>
                <w:b/>
                <w:szCs w:val="28"/>
              </w:rPr>
            </w:pPr>
          </w:p>
        </w:tc>
      </w:tr>
      <w:tr w:rsidR="00B777E9" w:rsidRPr="00BA3336" w:rsidTr="00B33C95">
        <w:tc>
          <w:tcPr>
            <w:tcW w:w="1671" w:type="dxa"/>
            <w:shd w:val="clear" w:color="auto" w:fill="EEECE1" w:themeFill="background2"/>
          </w:tcPr>
          <w:p w:rsidR="00B777E9" w:rsidRPr="00BA3336" w:rsidRDefault="00B777E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777E9" w:rsidRPr="00BA3336" w:rsidRDefault="00B777E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777E9" w:rsidRPr="00BA3336" w:rsidRDefault="00B777E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777E9" w:rsidRPr="00BA3336" w:rsidRDefault="00B777E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777E9" w:rsidRPr="00BA3336" w:rsidRDefault="00B777E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SALA</w:t>
            </w:r>
          </w:p>
        </w:tc>
      </w:tr>
      <w:tr w:rsidR="003A1B49" w:rsidRPr="00BA3336" w:rsidTr="00B33C95">
        <w:tc>
          <w:tcPr>
            <w:tcW w:w="1671" w:type="dxa"/>
            <w:vMerge w:val="restart"/>
            <w:vAlign w:val="center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07.12</w:t>
            </w:r>
            <w:r w:rsidRPr="00BA3336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BA3336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BA3336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Prawne podstawy bezpieczeństwa</w:t>
            </w:r>
          </w:p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 w:rsidRPr="00BA3336">
              <w:rPr>
                <w:szCs w:val="28"/>
              </w:rPr>
              <w:t>.3</w:t>
            </w:r>
            <w:proofErr w:type="gramStart"/>
            <w:r w:rsidRPr="00BA3336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dr</w:t>
            </w:r>
            <w:proofErr w:type="gramEnd"/>
            <w:r w:rsidRPr="00BA3336">
              <w:rPr>
                <w:szCs w:val="28"/>
              </w:rPr>
              <w:t xml:space="preserve">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s</w:t>
            </w:r>
            <w:proofErr w:type="gramEnd"/>
            <w:r w:rsidRPr="00BA3336">
              <w:rPr>
                <w:szCs w:val="28"/>
              </w:rPr>
              <w:t>.</w:t>
            </w:r>
            <w:r w:rsidR="00902B8C">
              <w:rPr>
                <w:szCs w:val="28"/>
              </w:rPr>
              <w:t>22</w:t>
            </w: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Prawne podstawy bezpieczeństwa</w:t>
            </w:r>
          </w:p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ćw</w:t>
            </w:r>
            <w:proofErr w:type="gramEnd"/>
            <w:r w:rsidRPr="00BA3336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dr</w:t>
            </w:r>
            <w:proofErr w:type="gramEnd"/>
            <w:r w:rsidRPr="00BA3336">
              <w:rPr>
                <w:szCs w:val="28"/>
              </w:rPr>
              <w:t xml:space="preserve">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s</w:t>
            </w:r>
            <w:proofErr w:type="gramEnd"/>
            <w:r w:rsidRPr="00BA3336">
              <w:rPr>
                <w:szCs w:val="28"/>
              </w:rPr>
              <w:t>.</w:t>
            </w:r>
            <w:r w:rsidR="00902B8C">
              <w:rPr>
                <w:szCs w:val="28"/>
              </w:rPr>
              <w:t>22</w:t>
            </w: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rPr>
          <w:trHeight w:val="235"/>
        </w:trPr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rPr>
          <w:trHeight w:val="199"/>
        </w:trPr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Ochrona obiektów</w:t>
            </w:r>
          </w:p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3336">
              <w:rPr>
                <w:szCs w:val="28"/>
              </w:rPr>
              <w:t>kon</w:t>
            </w:r>
            <w:proofErr w:type="spellEnd"/>
            <w:proofErr w:type="gramEnd"/>
            <w:r w:rsidRPr="00BA3336">
              <w:rPr>
                <w:szCs w:val="28"/>
              </w:rPr>
              <w:t>. 2</w:t>
            </w:r>
            <w:proofErr w:type="gramStart"/>
            <w:r w:rsidRPr="00BA3336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mgr</w:t>
            </w:r>
            <w:proofErr w:type="gramEnd"/>
            <w:r w:rsidRPr="00BA3336">
              <w:rPr>
                <w:szCs w:val="28"/>
              </w:rPr>
              <w:t xml:space="preserve">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s</w:t>
            </w:r>
            <w:proofErr w:type="gramEnd"/>
            <w:r w:rsidRPr="00BA333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902B8C">
              <w:rPr>
                <w:szCs w:val="28"/>
              </w:rPr>
              <w:t>2</w:t>
            </w: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rPr>
          <w:trHeight w:val="58"/>
        </w:trPr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shd w:val="clear" w:color="auto" w:fill="EEECE1" w:themeFill="background2"/>
          </w:tcPr>
          <w:p w:rsidR="003A1B49" w:rsidRPr="00BA3336" w:rsidRDefault="003A1B4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A1B49" w:rsidRPr="00BA3336" w:rsidRDefault="003A1B4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A1B49" w:rsidRPr="00BA3336" w:rsidRDefault="003A1B4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A1B49" w:rsidRPr="00BA3336" w:rsidRDefault="003A1B4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A1B49" w:rsidRPr="00BA3336" w:rsidRDefault="003A1B49" w:rsidP="00B33C95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SALA</w:t>
            </w:r>
          </w:p>
        </w:tc>
      </w:tr>
      <w:tr w:rsidR="003A1B49" w:rsidRPr="00BA3336" w:rsidTr="00B33C95">
        <w:tc>
          <w:tcPr>
            <w:tcW w:w="1671" w:type="dxa"/>
            <w:vMerge w:val="restart"/>
            <w:vAlign w:val="center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  <w:r w:rsidRPr="00BA3336">
              <w:rPr>
                <w:rFonts w:ascii="Times New Roman" w:hAnsi="Times New Roman" w:cs="Times New Roman"/>
                <w:b/>
                <w:sz w:val="24"/>
                <w:szCs w:val="20"/>
              </w:rPr>
              <w:t>.12.2019</w:t>
            </w:r>
            <w:proofErr w:type="gramStart"/>
            <w:r w:rsidRPr="00BA3336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  <w:r w:rsidRPr="00BA333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3A1B49" w:rsidRPr="00BA3336" w:rsidRDefault="003A1B49" w:rsidP="00B33C95">
            <w:pPr>
              <w:jc w:val="center"/>
              <w:rPr>
                <w:b/>
                <w:szCs w:val="28"/>
              </w:rPr>
            </w:pPr>
            <w:r w:rsidRPr="00BA3336">
              <w:rPr>
                <w:b/>
                <w:sz w:val="32"/>
                <w:szCs w:val="28"/>
              </w:rPr>
              <w:t>BRAK ZAJĘĆ</w:t>
            </w: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RPr="00BA3336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BA3336" w:rsidRDefault="003A1B49" w:rsidP="00B33C95">
            <w:pPr>
              <w:jc w:val="center"/>
              <w:rPr>
                <w:szCs w:val="28"/>
              </w:rPr>
            </w:pPr>
          </w:p>
        </w:tc>
      </w:tr>
      <w:tr w:rsidR="003A1B49" w:rsidTr="00B33C95">
        <w:tc>
          <w:tcPr>
            <w:tcW w:w="1671" w:type="dxa"/>
            <w:vMerge/>
          </w:tcPr>
          <w:p w:rsidR="003A1B49" w:rsidRPr="00BA3336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A1B49" w:rsidRPr="00CA6FFB" w:rsidRDefault="003A1B49" w:rsidP="00B33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3A1B49" w:rsidRPr="00632B41" w:rsidRDefault="003A1B49" w:rsidP="00B33C95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04960"/>
    <w:rsid w:val="0002769D"/>
    <w:rsid w:val="00040967"/>
    <w:rsid w:val="000A06A2"/>
    <w:rsid w:val="000A69E4"/>
    <w:rsid w:val="000C4457"/>
    <w:rsid w:val="00110490"/>
    <w:rsid w:val="00130DCF"/>
    <w:rsid w:val="001600AF"/>
    <w:rsid w:val="00162827"/>
    <w:rsid w:val="00172B5A"/>
    <w:rsid w:val="00172BCE"/>
    <w:rsid w:val="00194DA6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950E4"/>
    <w:rsid w:val="003A1B49"/>
    <w:rsid w:val="003C5621"/>
    <w:rsid w:val="003E7EFC"/>
    <w:rsid w:val="004121F7"/>
    <w:rsid w:val="00447F8A"/>
    <w:rsid w:val="00452F28"/>
    <w:rsid w:val="00470AA1"/>
    <w:rsid w:val="00517E7F"/>
    <w:rsid w:val="00522CAA"/>
    <w:rsid w:val="00524BFA"/>
    <w:rsid w:val="00545AA7"/>
    <w:rsid w:val="00590279"/>
    <w:rsid w:val="005E27B6"/>
    <w:rsid w:val="006028E6"/>
    <w:rsid w:val="00602D3B"/>
    <w:rsid w:val="00611831"/>
    <w:rsid w:val="00632B41"/>
    <w:rsid w:val="00633C9F"/>
    <w:rsid w:val="00653AE2"/>
    <w:rsid w:val="00681381"/>
    <w:rsid w:val="006B0350"/>
    <w:rsid w:val="007233AB"/>
    <w:rsid w:val="00726FB7"/>
    <w:rsid w:val="007A78AA"/>
    <w:rsid w:val="007B36A0"/>
    <w:rsid w:val="007B6E11"/>
    <w:rsid w:val="007C3138"/>
    <w:rsid w:val="007D1215"/>
    <w:rsid w:val="00853F69"/>
    <w:rsid w:val="008727B4"/>
    <w:rsid w:val="0087614C"/>
    <w:rsid w:val="0088403C"/>
    <w:rsid w:val="00885335"/>
    <w:rsid w:val="00902B8C"/>
    <w:rsid w:val="00923FE1"/>
    <w:rsid w:val="009A06CA"/>
    <w:rsid w:val="009B30C5"/>
    <w:rsid w:val="00A00304"/>
    <w:rsid w:val="00A078C7"/>
    <w:rsid w:val="00A22C53"/>
    <w:rsid w:val="00A62A0F"/>
    <w:rsid w:val="00A6313E"/>
    <w:rsid w:val="00A72763"/>
    <w:rsid w:val="00A91BB4"/>
    <w:rsid w:val="00AC42ED"/>
    <w:rsid w:val="00AD11B5"/>
    <w:rsid w:val="00AD6E0D"/>
    <w:rsid w:val="00B2481D"/>
    <w:rsid w:val="00B33C95"/>
    <w:rsid w:val="00B777E9"/>
    <w:rsid w:val="00B8250E"/>
    <w:rsid w:val="00B974E6"/>
    <w:rsid w:val="00BA3336"/>
    <w:rsid w:val="00BA3EEA"/>
    <w:rsid w:val="00BB7A45"/>
    <w:rsid w:val="00BD3449"/>
    <w:rsid w:val="00C55B01"/>
    <w:rsid w:val="00CA6FFB"/>
    <w:rsid w:val="00CD141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D37ED"/>
    <w:rsid w:val="00F7045A"/>
    <w:rsid w:val="00F83ACE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2019-10-19T09:51:00Z</dcterms:created>
  <dcterms:modified xsi:type="dcterms:W3CDTF">2019-10-19T09:51:00Z</dcterms:modified>
</cp:coreProperties>
</file>